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BD" w:rsidRDefault="007D47BD"/>
    <w:p w:rsidR="00184824" w:rsidRPr="00184824" w:rsidRDefault="00184824" w:rsidP="001848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8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A449CCA" wp14:editId="553FA53B">
                <wp:extent cx="6763887" cy="7877739"/>
                <wp:effectExtent l="0" t="0" r="18415" b="952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887" cy="7877739"/>
                          <a:chOff x="69" y="213"/>
                          <a:chExt cx="10460" cy="9953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83" y="213"/>
                            <a:ext cx="37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0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1670839" wp14:editId="08B33E03">
                                    <wp:extent cx="2362200" cy="200025"/>
                                    <wp:effectExtent l="0" t="0" r="0" b="0"/>
                                    <wp:docPr id="147" name="Рисунок 1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62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9" y="822"/>
                            <a:ext cx="2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01EEB69" wp14:editId="4D39EEC4">
                                    <wp:extent cx="1714500" cy="200025"/>
                                    <wp:effectExtent l="0" t="0" r="0" b="0"/>
                                    <wp:docPr id="148" name="Рисунок 1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9" y="1199"/>
                            <a:ext cx="2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590E0CF" wp14:editId="720D2110">
                                    <wp:extent cx="1733550" cy="200025"/>
                                    <wp:effectExtent l="0" t="0" r="0" b="0"/>
                                    <wp:docPr id="149" name="Рисунок 1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3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9" y="1571"/>
                            <a:ext cx="3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900FBEA" wp14:editId="65CD28FB">
                                    <wp:extent cx="2238375" cy="200025"/>
                                    <wp:effectExtent l="0" t="0" r="0" b="0"/>
                                    <wp:docPr id="150" name="Рисунок 1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4" y="1943"/>
                            <a:ext cx="2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CB6A864" wp14:editId="06670A01">
                                    <wp:extent cx="1362075" cy="200025"/>
                                    <wp:effectExtent l="0" t="0" r="0" b="0"/>
                                    <wp:docPr id="151" name="Рисунок 1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0" y="822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863FA5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139BA75" wp14:editId="6EB2D026">
                                    <wp:extent cx="4143375" cy="200025"/>
                                    <wp:effectExtent l="0" t="0" r="0" b="0"/>
                                    <wp:docPr id="158" name="Рисунок 1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8482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61F23AA" wp14:editId="33A81B15">
                                    <wp:extent cx="4143375" cy="200025"/>
                                    <wp:effectExtent l="0" t="0" r="0" b="0"/>
                                    <wp:docPr id="152" name="Рисунок 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15" y="1199"/>
                            <a:ext cx="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2A199CA" wp14:editId="5C95A011">
                                    <wp:extent cx="171450" cy="200025"/>
                                    <wp:effectExtent l="0" t="0" r="0" b="0"/>
                                    <wp:docPr id="153" name="Рисунок 1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45" y="1199"/>
                            <a:ext cx="1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6AD11F8" wp14:editId="68975BF1">
                                    <wp:extent cx="1095375" cy="200025"/>
                                    <wp:effectExtent l="0" t="0" r="0" b="0"/>
                                    <wp:docPr id="154" name="Рисунок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83" y="1199"/>
                            <a:ext cx="39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5C2A0D4" wp14:editId="06A0B8F0">
                                    <wp:extent cx="2466975" cy="200025"/>
                                    <wp:effectExtent l="0" t="0" r="0" b="0"/>
                                    <wp:docPr id="155" name="Рисунок 1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45" y="1571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B97C656" wp14:editId="08A0D425">
                                    <wp:extent cx="4133850" cy="200025"/>
                                    <wp:effectExtent l="0" t="0" r="0" b="0"/>
                                    <wp:docPr id="156" name="Рисунок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3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35" y="1943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90EC441" wp14:editId="768BD38B">
                                    <wp:extent cx="4143375" cy="200025"/>
                                    <wp:effectExtent l="0" t="0" r="0" b="0"/>
                                    <wp:docPr id="157" name="Рисунок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40" y="2310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35" y="2687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4FCA474" wp14:editId="5B3DCF27">
                                    <wp:extent cx="4143375" cy="200025"/>
                                    <wp:effectExtent l="0" t="0" r="0" b="0"/>
                                    <wp:docPr id="159" name="Рисунок 1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40" y="3049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8759660" wp14:editId="1216A823">
                                    <wp:extent cx="4143375" cy="200025"/>
                                    <wp:effectExtent l="0" t="0" r="0" b="0"/>
                                    <wp:docPr id="160" name="Рисунок 1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35" y="3431"/>
                            <a:ext cx="1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891BB96" wp14:editId="09D663A1">
                                    <wp:extent cx="742950" cy="200025"/>
                                    <wp:effectExtent l="0" t="0" r="0" b="0"/>
                                    <wp:docPr id="161" name="Рисунок 1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10" y="3431"/>
                            <a:ext cx="3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9DBBE00" wp14:editId="1E14D653">
                                    <wp:extent cx="2514600" cy="200025"/>
                                    <wp:effectExtent l="0" t="0" r="0" b="0"/>
                                    <wp:docPr id="162" name="Рисунок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97" y="3431"/>
                            <a:ext cx="2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A03B65D" wp14:editId="5B77E1EE">
                                    <wp:extent cx="1438275" cy="200025"/>
                                    <wp:effectExtent l="0" t="0" r="0" b="0"/>
                                    <wp:docPr id="163" name="Рисунок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40" y="3803"/>
                            <a:ext cx="5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7A9D847" wp14:editId="29DB073E">
                                    <wp:extent cx="3248025" cy="200025"/>
                                    <wp:effectExtent l="0" t="0" r="0" b="0"/>
                                    <wp:docPr id="164" name="Рисунок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8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9" y="4422"/>
                            <a:ext cx="3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FD0B9AC" wp14:editId="756FD5FF">
                                    <wp:extent cx="1914525" cy="200025"/>
                                    <wp:effectExtent l="0" t="0" r="0" b="0"/>
                                    <wp:docPr id="165" name="Рисунок 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4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5" y="4792"/>
                            <a:ext cx="2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543D8AC" wp14:editId="56DC1134">
                                    <wp:extent cx="1857375" cy="200025"/>
                                    <wp:effectExtent l="0" t="0" r="0" b="0"/>
                                    <wp:docPr id="166" name="Рисунок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0" y="5166"/>
                            <a:ext cx="1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DFDA368" wp14:editId="267299BC">
                                    <wp:extent cx="666750" cy="200025"/>
                                    <wp:effectExtent l="0" t="0" r="0" b="0"/>
                                    <wp:docPr id="167" name="Рисунок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30" y="4417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C479C0A" wp14:editId="223A064C">
                                    <wp:extent cx="4143375" cy="200025"/>
                                    <wp:effectExtent l="0" t="0" r="0" b="0"/>
                                    <wp:docPr id="168" name="Рисунок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35" y="4782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66FB68A" wp14:editId="36BAC1FF">
                                    <wp:extent cx="4143375" cy="200025"/>
                                    <wp:effectExtent l="0" t="0" r="0" b="0"/>
                                    <wp:docPr id="169" name="Рисунок 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30" y="5152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D63F231" wp14:editId="6E4F0F0D">
                                    <wp:extent cx="4143375" cy="200025"/>
                                    <wp:effectExtent l="0" t="0" r="0" b="0"/>
                                    <wp:docPr id="170" name="Рисунок 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76" y="5519"/>
                            <a:ext cx="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C885961" wp14:editId="05D9B3F6">
                                    <wp:extent cx="285750" cy="200025"/>
                                    <wp:effectExtent l="0" t="0" r="0" b="0"/>
                                    <wp:docPr id="171" name="Рисунок 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30" y="5519"/>
                            <a:ext cx="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0155DBC" wp14:editId="4EB9AFAA">
                                    <wp:extent cx="266700" cy="200025"/>
                                    <wp:effectExtent l="0" t="0" r="0" b="0"/>
                                    <wp:docPr id="172" name="Рисунок 1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49" y="5519"/>
                            <a:ext cx="2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C6B7064" wp14:editId="70C3AC9B">
                                    <wp:extent cx="1485900" cy="200025"/>
                                    <wp:effectExtent l="0" t="0" r="0" b="0"/>
                                    <wp:docPr id="173" name="Рисунок 1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17" y="5519"/>
                            <a:ext cx="19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DA249EB" wp14:editId="05FAA8DF">
                                    <wp:extent cx="1238250" cy="200025"/>
                                    <wp:effectExtent l="0" t="0" r="0" b="0"/>
                                    <wp:docPr id="174" name="Рисунок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41" y="5519"/>
                            <a:ext cx="10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88FE57B" wp14:editId="0363745B">
                                    <wp:extent cx="638175" cy="200025"/>
                                    <wp:effectExtent l="0" t="0" r="0" b="0"/>
                                    <wp:docPr id="175" name="Рисунок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30" y="5884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4D562B6" wp14:editId="2938B563">
                                    <wp:extent cx="4143375" cy="200025"/>
                                    <wp:effectExtent l="0" t="0" r="0" b="0"/>
                                    <wp:docPr id="176" name="Рисунок 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35" y="6263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7426136" wp14:editId="089817AF">
                                    <wp:extent cx="4143375" cy="200025"/>
                                    <wp:effectExtent l="0" t="0" r="0" b="0"/>
                                    <wp:docPr id="177" name="Рисунок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30" y="6640"/>
                            <a:ext cx="4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1638F0C" wp14:editId="63736FC3">
                                    <wp:extent cx="2981325" cy="200025"/>
                                    <wp:effectExtent l="0" t="0" r="0" b="0"/>
                                    <wp:docPr id="178" name="Рисунок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81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5" y="7278"/>
                            <a:ext cx="2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2DBF48C" wp14:editId="7B41A4FA">
                                    <wp:extent cx="1590675" cy="200025"/>
                                    <wp:effectExtent l="0" t="0" r="0" b="0"/>
                                    <wp:docPr id="179" name="Рисунок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0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5" y="7657"/>
                            <a:ext cx="21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2681B36" wp14:editId="3EE89B5E">
                                    <wp:extent cx="1323975" cy="200025"/>
                                    <wp:effectExtent l="0" t="0" r="0" b="0"/>
                                    <wp:docPr id="180" name="Рисунок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0" y="8039"/>
                            <a:ext cx="3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1EDD14F" wp14:editId="6B838269">
                                    <wp:extent cx="2114550" cy="200025"/>
                                    <wp:effectExtent l="0" t="0" r="0" b="0"/>
                                    <wp:docPr id="181" name="Рисунок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4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0" y="8411"/>
                            <a:ext cx="30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1F9E6C9" wp14:editId="4B1789A1">
                                    <wp:extent cx="1905000" cy="200025"/>
                                    <wp:effectExtent l="0" t="0" r="0" b="0"/>
                                    <wp:docPr id="182" name="Рисунок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30" y="7264"/>
                            <a:ext cx="7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48B0CF6" wp14:editId="257D0A37">
                                    <wp:extent cx="457200" cy="200025"/>
                                    <wp:effectExtent l="0" t="0" r="0" b="0"/>
                                    <wp:docPr id="183" name="Рисунок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13" y="7264"/>
                            <a:ext cx="1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BE65BAF" wp14:editId="7F584C4B">
                                    <wp:extent cx="1057275" cy="200025"/>
                                    <wp:effectExtent l="0" t="0" r="0" b="0"/>
                                    <wp:docPr id="184" name="Рисунок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96" y="7264"/>
                            <a:ext cx="1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D793EBF" wp14:editId="5F690A8A">
                                    <wp:extent cx="762000" cy="200025"/>
                                    <wp:effectExtent l="0" t="0" r="0" b="0"/>
                                    <wp:docPr id="185" name="Рисунок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38" y="7264"/>
                            <a:ext cx="2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774AC2D" wp14:editId="41FDFB50">
                                    <wp:extent cx="1676400" cy="200025"/>
                                    <wp:effectExtent l="0" t="0" r="0" b="0"/>
                                    <wp:docPr id="186" name="Рисунок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825" y="7264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04ACB61" wp14:editId="10692082">
                                    <wp:extent cx="152400" cy="200025"/>
                                    <wp:effectExtent l="0" t="0" r="0" b="0"/>
                                    <wp:docPr id="187" name="Рисунок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50" y="7643"/>
                            <a:ext cx="23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42D8246" wp14:editId="10EBB47D">
                                    <wp:extent cx="1485900" cy="200025"/>
                                    <wp:effectExtent l="0" t="0" r="0" b="0"/>
                                    <wp:docPr id="188" name="Рисунок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36" y="7643"/>
                            <a:ext cx="22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935" y="7643"/>
                            <a:ext cx="2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C05687A" wp14:editId="0685FE65">
                                    <wp:extent cx="1371600" cy="200025"/>
                                    <wp:effectExtent l="0" t="0" r="0" b="0"/>
                                    <wp:docPr id="190" name="Рисунок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30" y="8017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4221ECE" wp14:editId="2C0469C7">
                                    <wp:extent cx="4143375" cy="200025"/>
                                    <wp:effectExtent l="0" t="0" r="0" b="0"/>
                                    <wp:docPr id="191" name="Рисунок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25" y="8392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87F8294" wp14:editId="1EC122F6">
                                    <wp:extent cx="4152900" cy="200025"/>
                                    <wp:effectExtent l="0" t="0" r="0" b="0"/>
                                    <wp:docPr id="192" name="Рисунок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2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" y="466"/>
                            <a:ext cx="10460" cy="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Pr="005D2E24" w:rsidRDefault="00184824" w:rsidP="00863FA5">
                              <w:pPr>
                                <w:kinsoku w:val="0"/>
                                <w:overflowPunct w:val="0"/>
                                <w:spacing w:before="213"/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5D2E24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  <w:t>Безопасность</w:t>
                              </w:r>
                              <w:r w:rsidRPr="005D2E24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  <w:t>во</w:t>
                              </w:r>
                              <w:r w:rsidRPr="005D2E24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32"/>
                                  <w:szCs w:val="32"/>
                                </w:rPr>
                                <w:t>дворе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auto"/>
                                <w:ind w:left="829" w:right="505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>Какая</w:t>
                              </w:r>
                              <w:r w:rsidRPr="005D2E24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опасность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</w:t>
                              </w:r>
                              <w:r>
                                <w:rPr>
                                  <w:spacing w:val="6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У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ребенка,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приближающегося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своему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дому,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 xml:space="preserve">возникает,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 xml:space="preserve">когда                  </w:t>
                              </w:r>
                              <w:r w:rsidRPr="005D2E24">
                                <w:rPr>
                                  <w:color w:val="FF0000"/>
                                  <w:spacing w:val="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снижается         </w:t>
                              </w:r>
                              <w:r>
                                <w:rPr>
                                  <w:spacing w:val="2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концентрация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6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внимания       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3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школьник</w:t>
                              </w:r>
                              <w:r w:rsidRPr="005D2E24">
                                <w:rPr>
                                  <w:color w:val="FF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подходит</w:t>
                              </w:r>
                              <w:r w:rsidRPr="005D2E24">
                                <w:rPr>
                                  <w:color w:val="FF0000"/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«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>включаются»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эмоции.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Ему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кажется,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дом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своему</w:t>
                              </w:r>
                              <w:r w:rsidRPr="005D2E24">
                                <w:rPr>
                                  <w:color w:val="FF0000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>дому?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рядом,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он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чувствует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себя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безопасности.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этот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8" w:line="296" w:lineRule="auto"/>
                                <w:ind w:left="3936" w:right="959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момент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он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заметить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изменения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27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дорожной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обстановке.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Например,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среагировать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приближающийся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автомобиль,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выскочив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2" w:line="300" w:lineRule="auto"/>
                                <w:ind w:left="3940" w:right="632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дорогу   </w:t>
                              </w:r>
                              <w:r>
                                <w:rPr>
                                  <w:spacing w:val="4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из-за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припаркованного        </w:t>
                              </w:r>
                              <w:r>
                                <w:rPr>
                                  <w:spacing w:val="2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транспортного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средства,</w:t>
                              </w:r>
                              <w:r>
                                <w:rPr>
                                  <w:spacing w:val="-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деревьев,</w:t>
                              </w:r>
                              <w:r>
                                <w:rPr>
                                  <w:spacing w:val="-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сооружений.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89" w:lineRule="auto"/>
                                <w:ind w:left="820" w:right="973" w:firstLine="9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О</w:t>
                              </w:r>
                              <w:r w:rsidRPr="005D2E24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чем</w:t>
                              </w:r>
                              <w:r w:rsidRPr="005D2E24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spacing w:val="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Во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дворе также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ездят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автомобили,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водители</w:t>
                              </w:r>
                              <w:r>
                                <w:rPr>
                                  <w:spacing w:val="21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помнить,</w:t>
                              </w:r>
                              <w:r w:rsidRPr="005D2E24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играя</w:t>
                              </w:r>
                              <w:r w:rsidRPr="005D2E24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pacing w:val="1"/>
                                  <w:sz w:val="26"/>
                                  <w:szCs w:val="26"/>
                                </w:rPr>
                                <w:t>во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всегда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внимательны.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Они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отвлечься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24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дворе?                                  </w:t>
                              </w:r>
                              <w:r>
                                <w:rPr>
                                  <w:spacing w:val="3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заметить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вовремя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пешехода.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6"/>
                                  <w:szCs w:val="26"/>
                                </w:rPr>
                                <w:t>Если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двор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большой,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98" w:lineRule="auto"/>
                                <w:ind w:left="3931" w:right="529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то     </w:t>
                              </w:r>
                              <w:r>
                                <w:rPr>
                                  <w:spacing w:val="4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автомобили      </w:t>
                              </w:r>
                              <w:r>
                                <w:rPr>
                                  <w:spacing w:val="4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могут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передвигаться       </w:t>
                              </w:r>
                              <w:r>
                                <w:rPr>
                                  <w:spacing w:val="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23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достаточно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высокой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скорости.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играть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следует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детских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площадках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других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местах,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ind w:left="393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нет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транспорта.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91" w:lineRule="auto"/>
                                <w:ind w:left="810" w:right="51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Во</w:t>
                              </w:r>
                              <w:r w:rsidRPr="005D2E24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>дворах дети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При   </w:t>
                              </w:r>
                              <w:r>
                                <w:rPr>
                                  <w:spacing w:val="6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движении    </w:t>
                              </w:r>
                              <w:r>
                                <w:rPr>
                                  <w:spacing w:val="4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задним    </w:t>
                              </w:r>
                              <w:r>
                                <w:rPr>
                                  <w:spacing w:val="1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ходом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5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водитель,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50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35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попадают</w:t>
                              </w:r>
                              <w:r w:rsidRPr="005D2E24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spacing w:val="5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большинстве     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случаев,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16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видит     </w:t>
                              </w:r>
                              <w:r>
                                <w:rPr>
                                  <w:spacing w:val="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происходящее</w:t>
                              </w:r>
                              <w:r>
                                <w:rPr>
                                  <w:spacing w:val="29"/>
                                  <w:w w:val="9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pacing w:val="-1"/>
                                  <w:position w:val="-2"/>
                                  <w:sz w:val="26"/>
                                  <w:szCs w:val="26"/>
                                </w:rPr>
                                <w:t>движущийся</w:t>
                              </w:r>
                              <w:r w:rsidRPr="005D2E24">
                                <w:rPr>
                                  <w:color w:val="FF0000"/>
                                  <w:spacing w:val="-4"/>
                                  <w:position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-2"/>
                                  <w:sz w:val="26"/>
                                  <w:szCs w:val="26"/>
                                </w:rPr>
                                <w:t>задним</w:t>
                              </w:r>
                              <w:r>
                                <w:rPr>
                                  <w:position w:val="-2"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>
                                <w:rPr>
                                  <w:spacing w:val="22"/>
                                  <w:position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позади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автомобиля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лишь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частично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лишен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ходом</w:t>
                              </w:r>
                              <w:r w:rsidRPr="005D2E24">
                                <w:rPr>
                                  <w:color w:val="FF0000"/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автомобиль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.             </w:t>
                              </w:r>
                              <w:r>
                                <w:rPr>
                                  <w:spacing w:val="4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возможности</w:t>
                              </w:r>
                              <w:r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>увидеть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маленького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ребенка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  <w:t>из-за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 w:rsidRPr="005D2E24">
                                <w:rPr>
                                  <w:color w:val="FF0000"/>
                                  <w:spacing w:val="-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так</w:t>
                              </w:r>
                              <w:r w:rsidRPr="005D2E24">
                                <w:rPr>
                                  <w:color w:val="FF0000"/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происходит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4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небольшого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E4E2D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перемещ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ении</w:t>
                              </w:r>
                              <w:r w:rsidR="00863FA5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2C7950A" wp14:editId="4DAD7334">
                                    <wp:extent cx="1409700" cy="200025"/>
                                    <wp:effectExtent l="0" t="0" r="0" b="0"/>
                                    <wp:docPr id="189" name="Рисунок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9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 w:rsidRPr="005D2E24">
                                <w:rPr>
                                  <w:color w:val="FF0000"/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5D2E24">
                                <w:rPr>
                                  <w:color w:val="FF0000"/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этого</w:t>
                              </w:r>
                              <w:r w:rsidRPr="005D2E24">
                                <w:rPr>
                                  <w:color w:val="FF0000"/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E24">
                                <w:rPr>
                                  <w:color w:val="FF0000"/>
                                  <w:position w:val="2"/>
                                  <w:sz w:val="26"/>
                                  <w:szCs w:val="26"/>
                                </w:rPr>
                                <w:t>избежать?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двору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63FA5">
                                <w:rPr>
                                  <w:sz w:val="26"/>
                                  <w:szCs w:val="26"/>
                                </w:rPr>
                                <w:t>обращ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ать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6" w:line="294" w:lineRule="auto"/>
                                <w:ind w:left="3939" w:right="11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такие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заблаговременно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уходить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пути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обеспечивая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себе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безопасность.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pacing w:val="1"/>
                                  <w:position w:val="2"/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308" w:lineRule="exact"/>
                                <w:ind w:left="81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>
                                <w:rPr>
                                  <w:spacing w:val="-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так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происходит     </w:t>
                              </w:r>
                              <w:r>
                                <w:rPr>
                                  <w:spacing w:val="4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небольшого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перемеш;ении</w:t>
                              </w:r>
                              <w:proofErr w:type="spellEnd"/>
                              <w:proofErr w:type="gramEnd"/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этого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избежать?         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двору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обраш;ать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6" w:line="294" w:lineRule="auto"/>
                                <w:ind w:left="3939" w:right="11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такие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заблаговременно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уходить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пути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обеспечивая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себе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безопасность.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829" w:right="53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Около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подъезда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стоит        </w:t>
                              </w:r>
                              <w:r>
                                <w:rPr>
                                  <w:spacing w:val="5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Стоящая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машина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полностью    </w:t>
                              </w:r>
                              <w:r>
                                <w:rPr>
                                  <w:spacing w:val="3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автомобиль.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чем              </w:t>
                              </w:r>
                              <w:r>
                                <w:rPr>
                                  <w:spacing w:val="1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ограничивает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частично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дороги.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Из-за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нее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5" w:line="287" w:lineRule="auto"/>
                                <w:ind w:left="819" w:right="66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опасность        </w:t>
                              </w:r>
                              <w:r>
                                <w:rPr>
                                  <w:spacing w:val="2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заметить     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приближающиеся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пешехода?                    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числе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мопеды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right="121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велосипеды.</w:t>
                              </w: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>
                                <w:rPr>
                                  <w:spacing w:val="-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так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происходит     </w:t>
                              </w:r>
                              <w:r>
                                <w:rPr>
                                  <w:spacing w:val="4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небольшого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перемеш;ении</w:t>
                              </w:r>
                              <w:proofErr w:type="spellEnd"/>
                              <w:proofErr w:type="gramEnd"/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этого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избежать?         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двору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обраш;ать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6" w:line="294" w:lineRule="auto"/>
                                <w:ind w:left="3939" w:right="11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такие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заблаговременно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уходить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пути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обеспечивая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себе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безопасность.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829" w:right="53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Около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подъезда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стоит        </w:t>
                              </w:r>
                              <w:r>
                                <w:rPr>
                                  <w:spacing w:val="5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Стоящая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машина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полностью    </w:t>
                              </w:r>
                              <w:r>
                                <w:rPr>
                                  <w:spacing w:val="3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автомобиль.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чем              </w:t>
                              </w:r>
                              <w:r>
                                <w:rPr>
                                  <w:spacing w:val="1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ограничивает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частично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дороги.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Из-за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нее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5" w:line="287" w:lineRule="auto"/>
                                <w:ind w:left="819" w:right="66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опасность        </w:t>
                              </w:r>
                              <w:r>
                                <w:rPr>
                                  <w:spacing w:val="2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заметить     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приближающиеся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пешехода?                    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числе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мопеды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right="121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велосипеды.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>
                                <w:rPr>
                                  <w:spacing w:val="-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так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происходит     </w:t>
                              </w:r>
                              <w:r>
                                <w:rPr>
                                  <w:spacing w:val="4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небольшого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перемеш;ении</w:t>
                              </w:r>
                              <w:proofErr w:type="spellEnd"/>
                              <w:proofErr w:type="gramEnd"/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этого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избежать?         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двору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обраш;ать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6" w:line="294" w:lineRule="auto"/>
                                <w:ind w:left="3939" w:right="11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такие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заблаговременно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уходить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пути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обеспечивая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себе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безопасность.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829" w:right="53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Около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подъезда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стоит        </w:t>
                              </w:r>
                              <w:r>
                                <w:rPr>
                                  <w:spacing w:val="5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Стоящая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машина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полностью    </w:t>
                              </w:r>
                              <w:r>
                                <w:rPr>
                                  <w:spacing w:val="3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автомобиль.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чем              </w:t>
                              </w:r>
                              <w:r>
                                <w:rPr>
                                  <w:spacing w:val="1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ограничивает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частично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дороги.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Из-за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нее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5" w:line="287" w:lineRule="auto"/>
                                <w:ind w:left="819" w:right="66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опасность        </w:t>
                              </w:r>
                              <w:r>
                                <w:rPr>
                                  <w:spacing w:val="2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заметить     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приближающиеся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пешехода?                    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числе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мопеды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right="121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велосипеды.</w:t>
                              </w: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Почему</w:t>
                              </w:r>
                              <w:r>
                                <w:rPr>
                                  <w:spacing w:val="-11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так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происходит     </w:t>
                              </w:r>
                              <w:r>
                                <w:rPr>
                                  <w:spacing w:val="47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его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небольшого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роста.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Поэтому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перемеш;ении</w:t>
                              </w:r>
                              <w:proofErr w:type="spellEnd"/>
                              <w:proofErr w:type="gramEnd"/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46"/>
                                <w:ind w:left="833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этого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избежать?         </w:t>
                              </w:r>
                              <w:r>
                                <w:rPr>
                                  <w:spacing w:val="2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двору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необходимо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обраш;ать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внимание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66" w:line="294" w:lineRule="auto"/>
                                <w:ind w:left="3939" w:right="110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такие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заблаговременно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уходить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пути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их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движения,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обеспечивая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себе</w:t>
                              </w:r>
                              <w:r>
                                <w:rPr>
                                  <w:spacing w:val="4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безопасность.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line="286" w:lineRule="auto"/>
                                <w:ind w:left="829" w:right="536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Около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подъезда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стоит        </w:t>
                              </w:r>
                              <w:r>
                                <w:rPr>
                                  <w:spacing w:val="5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Стоящая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машина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закрывает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2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полностью    </w:t>
                              </w:r>
                              <w:r>
                                <w:rPr>
                                  <w:spacing w:val="3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4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автомобиль.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6"/>
                                  <w:szCs w:val="26"/>
                                </w:rPr>
                                <w:t xml:space="preserve">чем              </w:t>
                              </w:r>
                              <w:r>
                                <w:rPr>
                                  <w:spacing w:val="14"/>
                                  <w:position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ограничивает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частично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обзор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дороги.</w:t>
                              </w:r>
                              <w:r>
                                <w:rPr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Из-за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нее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5" w:line="287" w:lineRule="auto"/>
                                <w:ind w:left="819" w:right="662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может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быть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опасность        </w:t>
                              </w:r>
                              <w:r>
                                <w:rPr>
                                  <w:spacing w:val="2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можно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        </w:t>
                              </w:r>
                              <w:r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заметить        </w:t>
                              </w:r>
                              <w:r>
                                <w:rPr>
                                  <w:spacing w:val="5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приближающиеся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пешехода?                    </w:t>
                              </w:r>
                              <w:r>
                                <w:rPr>
                                  <w:spacing w:val="62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транспортные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средства,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том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числе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мопеды</w:t>
                              </w:r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  <w:p w:rsidR="00184824" w:rsidRDefault="00184824" w:rsidP="00184824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right="121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велосипеды.</w:t>
                              </w:r>
                            </w:p>
                            <w:p w:rsidR="00184824" w:rsidRDefault="00184824" w:rsidP="00184824">
                              <w:pPr>
                                <w:spacing w:line="9700" w:lineRule="atLeast"/>
                              </w:pP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49CCA" id="Группа 28" o:spid="_x0000_s1026" style="width:532.6pt;height:620.3pt;mso-position-horizontal-relative:char;mso-position-vertical-relative:line" coordorigin="69,213" coordsize="10460,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">
                <v:rect id="Rectangle 4" o:spid="_x0000_s1027" style="position:absolute;left:3983;top:213;width:37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0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1670839" wp14:editId="08B33E03">
                              <wp:extent cx="2362200" cy="200025"/>
                              <wp:effectExtent l="0" t="0" r="0" b="0"/>
                              <wp:docPr id="147" name="Рисунок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" o:spid="_x0000_s1028" style="position:absolute;left:829;top:822;width:2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01EEB69" wp14:editId="4D39EEC4">
                              <wp:extent cx="1714500" cy="200025"/>
                              <wp:effectExtent l="0" t="0" r="0" b="0"/>
                              <wp:docPr id="148" name="Рисунок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" o:spid="_x0000_s1029" style="position:absolute;left:829;top:1199;width:2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590E0CF" wp14:editId="720D2110">
                              <wp:extent cx="1733550" cy="200025"/>
                              <wp:effectExtent l="0" t="0" r="0" b="0"/>
                              <wp:docPr id="149" name="Рисунок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" o:spid="_x0000_s1030" style="position:absolute;left:829;top:1571;width:3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00FBEA" wp14:editId="65CD28FB">
                              <wp:extent cx="2238375" cy="200025"/>
                              <wp:effectExtent l="0" t="0" r="0" b="0"/>
                              <wp:docPr id="150" name="Рисунок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" o:spid="_x0000_s1031" style="position:absolute;left:834;top:1943;width:2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CB6A864" wp14:editId="06670A01">
                              <wp:extent cx="1362075" cy="200025"/>
                              <wp:effectExtent l="0" t="0" r="0" b="0"/>
                              <wp:docPr id="151" name="Рисунок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" o:spid="_x0000_s1032" style="position:absolute;left:3940;top:822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84824" w:rsidRDefault="00863FA5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139BA75" wp14:editId="6EB2D026">
                              <wp:extent cx="4143375" cy="200025"/>
                              <wp:effectExtent l="0" t="0" r="0" b="0"/>
                              <wp:docPr id="158" name="Рисунок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8482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61F23AA" wp14:editId="33A81B15">
                              <wp:extent cx="4143375" cy="200025"/>
                              <wp:effectExtent l="0" t="0" r="0" b="0"/>
                              <wp:docPr id="152" name="Рисунок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0" o:spid="_x0000_s1033" style="position:absolute;left:9815;top:1199;width: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2A199CA" wp14:editId="5C95A011">
                              <wp:extent cx="171450" cy="200025"/>
                              <wp:effectExtent l="0" t="0" r="0" b="0"/>
                              <wp:docPr id="153" name="Рисунок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1" o:spid="_x0000_s1034" style="position:absolute;left:3945;top:1199;width:1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6AD11F8" wp14:editId="68975BF1">
                              <wp:extent cx="1095375" cy="200025"/>
                              <wp:effectExtent l="0" t="0" r="0" b="0"/>
                              <wp:docPr id="154" name="Рисунок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2" o:spid="_x0000_s1035" style="position:absolute;left:5783;top:1199;width:39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5C2A0D4" wp14:editId="06A0B8F0">
                              <wp:extent cx="2466975" cy="200025"/>
                              <wp:effectExtent l="0" t="0" r="0" b="0"/>
                              <wp:docPr id="155" name="Рисунок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6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3" o:spid="_x0000_s1036" style="position:absolute;left:3945;top:1571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B97C656" wp14:editId="08A0D425">
                              <wp:extent cx="4133850" cy="200025"/>
                              <wp:effectExtent l="0" t="0" r="0" b="0"/>
                              <wp:docPr id="156" name="Рисунок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4" o:spid="_x0000_s1037" style="position:absolute;left:3935;top:1943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90EC441" wp14:editId="768BD38B">
                              <wp:extent cx="4143375" cy="200025"/>
                              <wp:effectExtent l="0" t="0" r="0" b="0"/>
                              <wp:docPr id="157" name="Рисунок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38" style="position:absolute;left:3940;top:2310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6" o:spid="_x0000_s1039" style="position:absolute;left:3935;top:2687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4FCA474" wp14:editId="5B3DCF27">
                              <wp:extent cx="4143375" cy="200025"/>
                              <wp:effectExtent l="0" t="0" r="0" b="0"/>
                              <wp:docPr id="159" name="Рисунок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7" o:spid="_x0000_s1040" style="position:absolute;left:3940;top:3049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8759660" wp14:editId="1216A823">
                              <wp:extent cx="4143375" cy="200025"/>
                              <wp:effectExtent l="0" t="0" r="0" b="0"/>
                              <wp:docPr id="160" name="Рисунок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8" o:spid="_x0000_s1041" style="position:absolute;left:3935;top:3431;width:11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891BB96" wp14:editId="09D663A1">
                              <wp:extent cx="742950" cy="200025"/>
                              <wp:effectExtent l="0" t="0" r="0" b="0"/>
                              <wp:docPr id="161" name="Рисунок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9" o:spid="_x0000_s1042" style="position:absolute;left:5010;top:3431;width:3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9DBBE00" wp14:editId="1E14D653">
                              <wp:extent cx="2514600" cy="200025"/>
                              <wp:effectExtent l="0" t="0" r="0" b="0"/>
                              <wp:docPr id="162" name="Рисунок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3" style="position:absolute;left:8197;top:3431;width:2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A03B65D" wp14:editId="5B77E1EE">
                              <wp:extent cx="1438275" cy="200025"/>
                              <wp:effectExtent l="0" t="0" r="0" b="0"/>
                              <wp:docPr id="163" name="Рисунок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1" o:spid="_x0000_s1044" style="position:absolute;left:3940;top:3803;width:5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7A9D847" wp14:editId="29DB073E">
                              <wp:extent cx="3248025" cy="200025"/>
                              <wp:effectExtent l="0" t="0" r="0" b="0"/>
                              <wp:docPr id="164" name="Рисунок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48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2" o:spid="_x0000_s1045" style="position:absolute;left:829;top:4422;width:3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FD0B9AC" wp14:editId="756FD5FF">
                              <wp:extent cx="1914525" cy="200025"/>
                              <wp:effectExtent l="0" t="0" r="0" b="0"/>
                              <wp:docPr id="165" name="Рисунок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3" o:spid="_x0000_s1046" style="position:absolute;left:825;top:4792;width:2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543D8AC" wp14:editId="56DC1134">
                              <wp:extent cx="1857375" cy="200025"/>
                              <wp:effectExtent l="0" t="0" r="0" b="0"/>
                              <wp:docPr id="166" name="Рисунок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4" o:spid="_x0000_s1047" style="position:absolute;left:820;top:5166;width:1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DFDA368" wp14:editId="267299BC">
                              <wp:extent cx="666750" cy="200025"/>
                              <wp:effectExtent l="0" t="0" r="0" b="0"/>
                              <wp:docPr id="167" name="Рисунок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5" o:spid="_x0000_s1048" style="position:absolute;left:3930;top:4417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C479C0A" wp14:editId="223A064C">
                              <wp:extent cx="4143375" cy="200025"/>
                              <wp:effectExtent l="0" t="0" r="0" b="0"/>
                              <wp:docPr id="168" name="Рисунок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6" o:spid="_x0000_s1049" style="position:absolute;left:3935;top:4782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66FB68A" wp14:editId="36BAC1FF">
                              <wp:extent cx="4143375" cy="200025"/>
                              <wp:effectExtent l="0" t="0" r="0" b="0"/>
                              <wp:docPr id="169" name="Рисунок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7" o:spid="_x0000_s1050" style="position:absolute;left:3930;top:5152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D63F231" wp14:editId="6E4F0F0D">
                              <wp:extent cx="4143375" cy="200025"/>
                              <wp:effectExtent l="0" t="0" r="0" b="0"/>
                              <wp:docPr id="170" name="Рисунок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8" o:spid="_x0000_s1051" style="position:absolute;left:9676;top:5519;width: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C885961" wp14:editId="05D9B3F6">
                              <wp:extent cx="285750" cy="200025"/>
                              <wp:effectExtent l="0" t="0" r="0" b="0"/>
                              <wp:docPr id="171" name="Рисунок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9" o:spid="_x0000_s1052" style="position:absolute;left:3930;top:5519;width: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0155DBC" wp14:editId="4EB9AFAA">
                              <wp:extent cx="266700" cy="200025"/>
                              <wp:effectExtent l="0" t="0" r="0" b="0"/>
                              <wp:docPr id="172" name="Рисунок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0" o:spid="_x0000_s1053" style="position:absolute;left:7549;top:5519;width:2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C6B7064" wp14:editId="70C3AC9B">
                              <wp:extent cx="1485900" cy="200025"/>
                              <wp:effectExtent l="0" t="0" r="0" b="0"/>
                              <wp:docPr id="173" name="Рисунок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1" o:spid="_x0000_s1054" style="position:absolute;left:4617;top:5519;width:19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A249EB" wp14:editId="05FAA8DF">
                              <wp:extent cx="1238250" cy="200025"/>
                              <wp:effectExtent l="0" t="0" r="0" b="0"/>
                              <wp:docPr id="174" name="Рисунок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2" o:spid="_x0000_s1055" style="position:absolute;left:6441;top:5519;width:10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88FE57B" wp14:editId="0363745B">
                              <wp:extent cx="638175" cy="200025"/>
                              <wp:effectExtent l="0" t="0" r="0" b="0"/>
                              <wp:docPr id="175" name="Рисунок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3" o:spid="_x0000_s1056" style="position:absolute;left:3930;top:5884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4D562B6" wp14:editId="2938B563">
                              <wp:extent cx="4143375" cy="200025"/>
                              <wp:effectExtent l="0" t="0" r="0" b="0"/>
                              <wp:docPr id="176" name="Рисунок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4" o:spid="_x0000_s1057" style="position:absolute;left:3935;top:6263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7426136" wp14:editId="089817AF">
                              <wp:extent cx="4143375" cy="200025"/>
                              <wp:effectExtent l="0" t="0" r="0" b="0"/>
                              <wp:docPr id="177" name="Рисунок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5" o:spid="_x0000_s1058" style="position:absolute;left:3930;top:6640;width:4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638F0C" wp14:editId="63736FC3">
                              <wp:extent cx="2981325" cy="200025"/>
                              <wp:effectExtent l="0" t="0" r="0" b="0"/>
                              <wp:docPr id="178" name="Рисунок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1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6" o:spid="_x0000_s1059" style="position:absolute;left:815;top:7278;width:2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2DBF48C" wp14:editId="7B41A4FA">
                              <wp:extent cx="1590675" cy="200025"/>
                              <wp:effectExtent l="0" t="0" r="0" b="0"/>
                              <wp:docPr id="179" name="Рисунок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7" o:spid="_x0000_s1060" style="position:absolute;left:815;top:7657;width:21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2681B36" wp14:editId="3EE89B5E">
                              <wp:extent cx="1323975" cy="200025"/>
                              <wp:effectExtent l="0" t="0" r="0" b="0"/>
                              <wp:docPr id="180" name="Рисунок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8" o:spid="_x0000_s1061" style="position:absolute;left:810;top:8039;width:3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1EDD14F" wp14:editId="6B838269">
                              <wp:extent cx="2114550" cy="200025"/>
                              <wp:effectExtent l="0" t="0" r="0" b="0"/>
                              <wp:docPr id="181" name="Рисунок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39" o:spid="_x0000_s1062" style="position:absolute;left:810;top:8411;width:30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1F9E6C9" wp14:editId="4B1789A1">
                              <wp:extent cx="1905000" cy="200025"/>
                              <wp:effectExtent l="0" t="0" r="0" b="0"/>
                              <wp:docPr id="182" name="Рисунок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0" o:spid="_x0000_s1063" style="position:absolute;left:3930;top:7264;width:7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8B0CF6" wp14:editId="257D0A37">
                              <wp:extent cx="457200" cy="200025"/>
                              <wp:effectExtent l="0" t="0" r="0" b="0"/>
                              <wp:docPr id="183" name="Рисунок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1" o:spid="_x0000_s1064" style="position:absolute;left:4713;top:7264;width:1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E65BAF" wp14:editId="7F584C4B">
                              <wp:extent cx="1057275" cy="200025"/>
                              <wp:effectExtent l="0" t="0" r="0" b="0"/>
                              <wp:docPr id="184" name="Рисунок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2" o:spid="_x0000_s1065" style="position:absolute;left:6196;top:7264;width:12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793EBF" wp14:editId="5F690A8A">
                              <wp:extent cx="762000" cy="200025"/>
                              <wp:effectExtent l="0" t="0" r="0" b="0"/>
                              <wp:docPr id="185" name="Рисунок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3" o:spid="_x0000_s1066" style="position:absolute;left:7338;top:7264;width:2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774AC2D" wp14:editId="41FDFB50">
                              <wp:extent cx="1676400" cy="200025"/>
                              <wp:effectExtent l="0" t="0" r="0" b="0"/>
                              <wp:docPr id="186" name="Рисунок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4" o:spid="_x0000_s1067" style="position:absolute;left:9825;top:7264;width: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04ACB61" wp14:editId="10692082">
                              <wp:extent cx="152400" cy="200025"/>
                              <wp:effectExtent l="0" t="0" r="0" b="0"/>
                              <wp:docPr id="187" name="Рисунок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5" o:spid="_x0000_s1068" style="position:absolute;left:5850;top:7643;width:23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42D8246" wp14:editId="10EBB47D">
                              <wp:extent cx="1485900" cy="200025"/>
                              <wp:effectExtent l="0" t="0" r="0" b="0"/>
                              <wp:docPr id="188" name="Рисунок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6" o:spid="_x0000_s1069" style="position:absolute;left:8236;top:7643;width:22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7" o:spid="_x0000_s1070" style="position:absolute;left:3935;top:7643;width:2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C05687A" wp14:editId="0685FE65">
                              <wp:extent cx="1371600" cy="200025"/>
                              <wp:effectExtent l="0" t="0" r="0" b="0"/>
                              <wp:docPr id="190" name="Рисунок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8" o:spid="_x0000_s1071" style="position:absolute;left:3930;top:8017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4221ECE" wp14:editId="2C0469C7">
                              <wp:extent cx="4143375" cy="200025"/>
                              <wp:effectExtent l="0" t="0" r="0" b="0"/>
                              <wp:docPr id="191" name="Рисунок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9" o:spid="_x0000_s1072" style="position:absolute;left:3925;top:8392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87F8294" wp14:editId="1EC122F6">
                              <wp:extent cx="4152900" cy="200025"/>
                              <wp:effectExtent l="0" t="0" r="0" b="0"/>
                              <wp:docPr id="192" name="Рисунок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2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0" o:spid="_x0000_s1073" style="position:absolute;left:69;top:466;width:10460;height: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84824" w:rsidRPr="005D2E24" w:rsidRDefault="00184824" w:rsidP="00863FA5">
                        <w:pPr>
                          <w:kinsoku w:val="0"/>
                          <w:overflowPunct w:val="0"/>
                          <w:spacing w:before="213"/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5D2E24">
                          <w:rPr>
                            <w:b/>
                            <w:bCs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  <w:t>Безопасность</w:t>
                        </w:r>
                        <w:r w:rsidRPr="005D2E24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 w:rsidRPr="005D2E24">
                          <w:rPr>
                            <w:b/>
                            <w:bCs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  <w:t>во</w:t>
                        </w:r>
                        <w:r w:rsidRPr="005D2E24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 w:rsidRPr="005D2E24">
                          <w:rPr>
                            <w:b/>
                            <w:bCs/>
                            <w:i/>
                            <w:iCs/>
                            <w:color w:val="FF0000"/>
                            <w:sz w:val="32"/>
                            <w:szCs w:val="32"/>
                          </w:rPr>
                          <w:t>дворе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5"/>
                          <w:rPr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0" w:lineRule="auto"/>
                          <w:ind w:left="829" w:right="505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>Какая</w:t>
                        </w:r>
                        <w:r w:rsidRPr="005D2E24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опасность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  <w:r>
                          <w:rPr>
                            <w:spacing w:val="6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ребенка,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приближающегося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своему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дому,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 xml:space="preserve">возникает,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 xml:space="preserve">когда                  </w:t>
                        </w:r>
                        <w:r w:rsidRPr="005D2E24">
                          <w:rPr>
                            <w:color w:val="FF0000"/>
                            <w:spacing w:val="1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снижается         </w:t>
                        </w:r>
                        <w:r>
                          <w:rPr>
                            <w:spacing w:val="2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концентрация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6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внимания       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3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школьник</w:t>
                        </w:r>
                        <w:r w:rsidRPr="005D2E24">
                          <w:rPr>
                            <w:color w:val="FF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подходит</w:t>
                        </w:r>
                        <w:r w:rsidRPr="005D2E24">
                          <w:rPr>
                            <w:color w:val="FF0000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«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включаются»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эмоции.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Ему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кажется,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дом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4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своему</w:t>
                        </w:r>
                        <w:r w:rsidRPr="005D2E24">
                          <w:rPr>
                            <w:color w:val="FF0000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>дому?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рядом,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он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чувствует </w:t>
                        </w:r>
                        <w:r>
                          <w:rPr>
                            <w:sz w:val="26"/>
                            <w:szCs w:val="26"/>
                          </w:rPr>
                          <w:t>себя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безопасности.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этот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8" w:line="296" w:lineRule="auto"/>
                          <w:ind w:left="3936" w:right="959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момент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он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заметить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изменения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27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дорожной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обстановке.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Например,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среагировать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приближающийся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автомобиль,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выскочив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2" w:line="300" w:lineRule="auto"/>
                          <w:ind w:left="3940" w:right="632" w:hanging="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дорогу   </w:t>
                        </w:r>
                        <w:r>
                          <w:rPr>
                            <w:spacing w:val="4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из-за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припаркованного        </w:t>
                        </w:r>
                        <w:r>
                          <w:rPr>
                            <w:spacing w:val="2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транспортного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средства,</w:t>
                        </w:r>
                        <w:r>
                          <w:rPr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деревьев,</w:t>
                        </w:r>
                        <w:r>
                          <w:rPr>
                            <w:spacing w:val="-1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сооружений.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1"/>
                            <w:szCs w:val="21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89" w:lineRule="auto"/>
                          <w:ind w:left="820" w:right="973" w:firstLine="9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О</w:t>
                        </w:r>
                        <w:r w:rsidRPr="005D2E24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чем</w:t>
                        </w:r>
                        <w:r w:rsidRPr="005D2E24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spacing w:val="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Во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дворе также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ездят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автомобили,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водители</w:t>
                        </w:r>
                        <w:r>
                          <w:rPr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помнить,</w:t>
                        </w:r>
                        <w:r w:rsidRPr="005D2E24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играя</w:t>
                        </w:r>
                        <w:r w:rsidRPr="005D2E24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pacing w:val="1"/>
                            <w:sz w:val="26"/>
                            <w:szCs w:val="26"/>
                          </w:rPr>
                          <w:t>во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всегда</w:t>
                        </w:r>
                        <w:r>
                          <w:rPr>
                            <w:spacing w:val="-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внимательны.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Они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отвлечься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24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дворе?                                  </w:t>
                        </w:r>
                        <w:r>
                          <w:rPr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заметить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вовремя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пешехода.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26"/>
                            <w:szCs w:val="26"/>
                          </w:rPr>
                          <w:t>Если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двор</w:t>
                        </w:r>
                        <w:r>
                          <w:rPr>
                            <w:spacing w:val="-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большой,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98" w:lineRule="auto"/>
                          <w:ind w:left="3931" w:right="52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то     </w:t>
                        </w:r>
                        <w:r>
                          <w:rPr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автомобили      </w:t>
                        </w:r>
                        <w:r>
                          <w:rPr>
                            <w:spacing w:val="4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могут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передвигаться       </w:t>
                        </w:r>
                        <w:r>
                          <w:rPr>
                            <w:spacing w:val="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достаточно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высокой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скорости.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играть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следует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детских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площадках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других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местах,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7"/>
                          <w:ind w:left="393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где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нет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транспорта.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8"/>
                            <w:szCs w:val="28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91" w:lineRule="auto"/>
                          <w:ind w:left="810" w:right="512" w:firstLine="4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Во</w:t>
                        </w:r>
                        <w:r w:rsidRPr="005D2E24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>дворах дети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</w:t>
                        </w:r>
                        <w:r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При   </w:t>
                        </w:r>
                        <w:r>
                          <w:rPr>
                            <w:spacing w:val="6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движении    </w:t>
                        </w:r>
                        <w:r>
                          <w:rPr>
                            <w:spacing w:val="4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задним    </w:t>
                        </w:r>
                        <w:r>
                          <w:rPr>
                            <w:spacing w:val="1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ходом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5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водитель,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50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35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попадают</w:t>
                        </w:r>
                        <w:r w:rsidRPr="005D2E24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</w:t>
                        </w:r>
                        <w:r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большинстве     </w:t>
                        </w:r>
                        <w:r>
                          <w:rPr>
                            <w:spacing w:val="6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случаев,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16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видит     </w:t>
                        </w:r>
                        <w:r>
                          <w:rPr>
                            <w:spacing w:val="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происходящее</w:t>
                        </w:r>
                        <w:r>
                          <w:rPr>
                            <w:spacing w:val="29"/>
                            <w:w w:val="9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pacing w:val="-1"/>
                            <w:position w:val="-2"/>
                            <w:sz w:val="26"/>
                            <w:szCs w:val="26"/>
                          </w:rPr>
                          <w:t>движущийся</w:t>
                        </w:r>
                        <w:r w:rsidRPr="005D2E24">
                          <w:rPr>
                            <w:color w:val="FF0000"/>
                            <w:spacing w:val="-4"/>
                            <w:position w:val="-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-2"/>
                            <w:sz w:val="26"/>
                            <w:szCs w:val="26"/>
                          </w:rPr>
                          <w:t>задним</w:t>
                        </w:r>
                        <w:r>
                          <w:rPr>
                            <w:position w:val="-2"/>
                            <w:sz w:val="26"/>
                            <w:szCs w:val="26"/>
                          </w:rPr>
                          <w:t xml:space="preserve">           </w:t>
                        </w:r>
                        <w:r>
                          <w:rPr>
                            <w:spacing w:val="22"/>
                            <w:position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позади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автомобиля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лишь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частично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лишен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ходом</w:t>
                        </w:r>
                        <w:r w:rsidRPr="005D2E24">
                          <w:rPr>
                            <w:color w:val="FF0000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sz w:val="26"/>
                            <w:szCs w:val="26"/>
                          </w:rPr>
                          <w:t>автомобиль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.             </w:t>
                        </w:r>
                        <w:r>
                          <w:rPr>
                            <w:spacing w:val="4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"/>
                            <w:sz w:val="26"/>
                            <w:szCs w:val="26"/>
                          </w:rPr>
                          <w:t>возможности</w:t>
                        </w:r>
                        <w:r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"/>
                            <w:sz w:val="26"/>
                            <w:szCs w:val="26"/>
                          </w:rPr>
                          <w:t>увидеть</w:t>
                        </w:r>
                        <w:r>
                          <w:rPr>
                            <w:spacing w:val="-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маленького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ребенка</w:t>
                        </w:r>
                        <w:r>
                          <w:rPr>
                            <w:spacing w:val="-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  <w:t>из-за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3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Почему</w:t>
                        </w:r>
                        <w:r w:rsidRPr="005D2E24">
                          <w:rPr>
                            <w:color w:val="FF0000"/>
                            <w:spacing w:val="-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так</w:t>
                        </w:r>
                        <w:r w:rsidRPr="005D2E24">
                          <w:rPr>
                            <w:color w:val="FF0000"/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происходит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4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небольшого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6E4E2D">
                          <w:rPr>
                            <w:spacing w:val="-1"/>
                            <w:sz w:val="26"/>
                            <w:szCs w:val="26"/>
                          </w:rPr>
                          <w:t>перемещ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ении</w:t>
                        </w:r>
                        <w:r w:rsidR="00863FA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2C7950A" wp14:editId="4DAD7334">
                              <wp:extent cx="1409700" cy="200025"/>
                              <wp:effectExtent l="0" t="0" r="0" b="0"/>
                              <wp:docPr id="189" name="Рисунок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833"/>
                          <w:rPr>
                            <w:sz w:val="26"/>
                            <w:szCs w:val="26"/>
                          </w:rPr>
                        </w:pP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 w:rsidRPr="005D2E24">
                          <w:rPr>
                            <w:color w:val="FF0000"/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 w:rsidRPr="005D2E24">
                          <w:rPr>
                            <w:color w:val="FF0000"/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этого</w:t>
                        </w:r>
                        <w:r w:rsidRPr="005D2E24">
                          <w:rPr>
                            <w:color w:val="FF0000"/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 w:rsidRPr="005D2E24">
                          <w:rPr>
                            <w:color w:val="FF0000"/>
                            <w:position w:val="2"/>
                            <w:sz w:val="26"/>
                            <w:szCs w:val="26"/>
                          </w:rPr>
                          <w:t>избежать?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двору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="00863FA5">
                          <w:rPr>
                            <w:sz w:val="26"/>
                            <w:szCs w:val="26"/>
                          </w:rPr>
                          <w:t>обращ</w:t>
                        </w:r>
                        <w:r>
                          <w:rPr>
                            <w:sz w:val="26"/>
                            <w:szCs w:val="26"/>
                          </w:rPr>
                          <w:t>ать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6" w:line="294" w:lineRule="auto"/>
                          <w:ind w:left="3939" w:right="11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такие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заблаговременно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уходить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пути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обеспечивая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безопасность.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pacing w:val="1"/>
                            <w:position w:val="2"/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308" w:lineRule="exact"/>
                          <w:ind w:left="810"/>
                          <w:rPr>
                            <w:sz w:val="26"/>
                            <w:szCs w:val="26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rPr>
                            <w:sz w:val="28"/>
                            <w:szCs w:val="28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Почему</w:t>
                        </w:r>
                        <w:r>
                          <w:rPr>
                            <w:spacing w:val="-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так</w:t>
                        </w:r>
                        <w:r>
                          <w:rPr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происходит     </w:t>
                        </w:r>
                        <w:r>
                          <w:rPr>
                            <w:spacing w:val="4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небольшого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перемеш;ении</w:t>
                        </w:r>
                        <w:proofErr w:type="spellEnd"/>
                        <w:proofErr w:type="gramEnd"/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этого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избежать?         </w:t>
                        </w:r>
                        <w:r>
                          <w:rPr>
                            <w:spacing w:val="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двору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обраш;ать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6" w:line="294" w:lineRule="auto"/>
                          <w:ind w:left="3939" w:right="11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такие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заблаговременно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уходить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пути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обеспечивая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безопасность.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sz w:val="22"/>
                            <w:szCs w:val="22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829" w:righ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Около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подъезда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стоит        </w:t>
                        </w:r>
                        <w:r>
                          <w:rPr>
                            <w:spacing w:val="5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Стоящая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машина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полностью    </w:t>
                        </w:r>
                        <w:r>
                          <w:rPr>
                            <w:spacing w:val="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автомобиль.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чем              </w:t>
                        </w:r>
                        <w:r>
                          <w:rPr>
                            <w:spacing w:val="1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ограничивает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частично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дороги.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Из-за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нее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5" w:line="287" w:lineRule="auto"/>
                          <w:ind w:left="819" w:right="662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опасность        </w:t>
                        </w:r>
                        <w:r>
                          <w:rPr>
                            <w:spacing w:val="2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заметить     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приближающиеся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пешехода?                    </w:t>
                        </w:r>
                        <w:r>
                          <w:rPr>
                            <w:spacing w:val="6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числе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мопеды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2"/>
                          <w:ind w:right="121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велосипеды.</w:t>
                        </w: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rPr>
                            <w:sz w:val="28"/>
                            <w:szCs w:val="28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Почему</w:t>
                        </w:r>
                        <w:r>
                          <w:rPr>
                            <w:spacing w:val="-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так</w:t>
                        </w:r>
                        <w:r>
                          <w:rPr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происходит     </w:t>
                        </w:r>
                        <w:r>
                          <w:rPr>
                            <w:spacing w:val="4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небольшого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перемеш;ении</w:t>
                        </w:r>
                        <w:proofErr w:type="spellEnd"/>
                        <w:proofErr w:type="gramEnd"/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этого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избежать?         </w:t>
                        </w:r>
                        <w:r>
                          <w:rPr>
                            <w:spacing w:val="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двору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обраш;ать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6" w:line="294" w:lineRule="auto"/>
                          <w:ind w:left="3939" w:right="11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такие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заблаговременно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уходить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пути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обеспечивая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безопасность.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sz w:val="22"/>
                            <w:szCs w:val="22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829" w:righ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Около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подъезда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стоит        </w:t>
                        </w:r>
                        <w:r>
                          <w:rPr>
                            <w:spacing w:val="5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Стоящая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машина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полностью    </w:t>
                        </w:r>
                        <w:r>
                          <w:rPr>
                            <w:spacing w:val="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автомобиль.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чем              </w:t>
                        </w:r>
                        <w:r>
                          <w:rPr>
                            <w:spacing w:val="1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ограничивает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частично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дороги.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Из-за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нее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5" w:line="287" w:lineRule="auto"/>
                          <w:ind w:left="819" w:right="662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опасность        </w:t>
                        </w:r>
                        <w:r>
                          <w:rPr>
                            <w:spacing w:val="2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заметить     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приближающиеся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пешехода?                    </w:t>
                        </w:r>
                        <w:r>
                          <w:rPr>
                            <w:spacing w:val="6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числе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мопеды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2"/>
                          <w:ind w:right="121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велосипеды.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rPr>
                            <w:sz w:val="28"/>
                            <w:szCs w:val="28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Почему</w:t>
                        </w:r>
                        <w:r>
                          <w:rPr>
                            <w:spacing w:val="-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так</w:t>
                        </w:r>
                        <w:r>
                          <w:rPr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происходит     </w:t>
                        </w:r>
                        <w:r>
                          <w:rPr>
                            <w:spacing w:val="4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небольшого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перемеш;ении</w:t>
                        </w:r>
                        <w:proofErr w:type="spellEnd"/>
                        <w:proofErr w:type="gramEnd"/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этого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избежать?         </w:t>
                        </w:r>
                        <w:r>
                          <w:rPr>
                            <w:spacing w:val="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двору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обраш;ать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6" w:line="294" w:lineRule="auto"/>
                          <w:ind w:left="3939" w:right="11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такие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заблаговременно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уходить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пути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обеспечивая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безопасность.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sz w:val="22"/>
                            <w:szCs w:val="22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829" w:righ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Около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подъезда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стоит        </w:t>
                        </w:r>
                        <w:r>
                          <w:rPr>
                            <w:spacing w:val="5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Стоящая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машина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полностью    </w:t>
                        </w:r>
                        <w:r>
                          <w:rPr>
                            <w:spacing w:val="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автомобиль.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чем              </w:t>
                        </w:r>
                        <w:r>
                          <w:rPr>
                            <w:spacing w:val="1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ограничивает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частично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дороги.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Из-за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нее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5" w:line="287" w:lineRule="auto"/>
                          <w:ind w:left="819" w:right="662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опасность        </w:t>
                        </w:r>
                        <w:r>
                          <w:rPr>
                            <w:spacing w:val="2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заметить     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приближающиеся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пешехода?                    </w:t>
                        </w:r>
                        <w:r>
                          <w:rPr>
                            <w:spacing w:val="6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числе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мопеды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2"/>
                          <w:ind w:right="121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велосипеды.</w:t>
                        </w: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rPr>
                            <w:sz w:val="28"/>
                            <w:szCs w:val="28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Почему</w:t>
                        </w:r>
                        <w:r>
                          <w:rPr>
                            <w:spacing w:val="-11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так</w:t>
                        </w:r>
                        <w:r>
                          <w:rPr>
                            <w:spacing w:val="-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происходит     </w:t>
                        </w:r>
                        <w:r>
                          <w:rPr>
                            <w:spacing w:val="4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его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небольшого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роста.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Поэтому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перемеш;ении</w:t>
                        </w:r>
                        <w:proofErr w:type="spellEnd"/>
                        <w:proofErr w:type="gramEnd"/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46"/>
                          <w:ind w:left="83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этого</w:t>
                        </w:r>
                        <w:r>
                          <w:rPr>
                            <w:spacing w:val="-5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избежать?         </w:t>
                        </w:r>
                        <w:r>
                          <w:rPr>
                            <w:spacing w:val="2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двору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необходимо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обраш;ать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66" w:line="294" w:lineRule="auto"/>
                          <w:ind w:left="3939" w:right="110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такие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заблаговременно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уходить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пути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их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движения,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обеспечивая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spacing w:val="4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безопасность.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sz w:val="22"/>
                            <w:szCs w:val="22"/>
                          </w:rPr>
                        </w:pP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line="286" w:lineRule="auto"/>
                          <w:ind w:left="829" w:righ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Около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подъезда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стоит        </w:t>
                        </w:r>
                        <w:r>
                          <w:rPr>
                            <w:spacing w:val="5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Стоящая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машина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закрывает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полностью    </w:t>
                        </w:r>
                        <w:r>
                          <w:rPr>
                            <w:spacing w:val="3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4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автомобиль.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чем              </w:t>
                        </w:r>
                        <w:r>
                          <w:rPr>
                            <w:spacing w:val="14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ограничивает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частично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обзор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дороги.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Из-за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нее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5" w:line="287" w:lineRule="auto"/>
                          <w:ind w:left="819" w:right="662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-1"/>
                            <w:position w:val="1"/>
                            <w:sz w:val="26"/>
                            <w:szCs w:val="26"/>
                          </w:rPr>
                          <w:t>может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быть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опасность        </w:t>
                        </w:r>
                        <w:r>
                          <w:rPr>
                            <w:spacing w:val="2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можно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        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заметить        </w:t>
                        </w:r>
                        <w:r>
                          <w:rPr>
                            <w:spacing w:val="5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приближающиеся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пешехода?                    </w:t>
                        </w:r>
                        <w:r>
                          <w:rPr>
                            <w:spacing w:val="62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транспортные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средства,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том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числе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мопеды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  <w:p w:rsidR="00184824" w:rsidRDefault="00184824" w:rsidP="00184824">
                        <w:pPr>
                          <w:pStyle w:val="a3"/>
                          <w:kinsoku w:val="0"/>
                          <w:overflowPunct w:val="0"/>
                          <w:spacing w:before="12"/>
                          <w:ind w:right="121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велосипеды.</w:t>
                        </w:r>
                      </w:p>
                      <w:p w:rsidR="00184824" w:rsidRDefault="00184824" w:rsidP="00184824">
                        <w:pPr>
                          <w:spacing w:line="9700" w:lineRule="atLeast"/>
                        </w:pP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4824" w:rsidRPr="00184824" w:rsidRDefault="00184824" w:rsidP="001848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82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 wp14:anchorId="01D3727B" wp14:editId="27DB7A1A">
                <wp:extent cx="6644640" cy="6165850"/>
                <wp:effectExtent l="0" t="0" r="3810" b="0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16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66" w:line="294" w:lineRule="auto"/>
                              <w:ind w:left="3939" w:right="1107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line="286" w:lineRule="auto"/>
                              <w:ind w:left="829" w:right="536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Около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подъезда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стоит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5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Стоящая    </w:t>
                            </w:r>
                            <w:r>
                              <w:rPr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машина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закрывает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полностью    </w:t>
                            </w:r>
                            <w:r>
                              <w:rPr>
                                <w:spacing w:val="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4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автомобиль.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В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чем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pacing w:val="14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ограничивает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частично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дороги.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нее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line="308" w:lineRule="exact"/>
                              <w:ind w:left="810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может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быть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опасность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2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      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заметить        </w:t>
                            </w:r>
                            <w:r>
                              <w:rPr>
                                <w:spacing w:val="5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приближающиеся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пешехода</w:t>
                            </w:r>
                            <w:proofErr w:type="gramEnd"/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6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2E24">
                              <w:rPr>
                                <w:spacing w:val="62"/>
                                <w:position w:val="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транспортные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средства</w:t>
                            </w:r>
                            <w:r w:rsidR="006E4E2D">
                              <w:rPr>
                                <w:sz w:val="26"/>
                                <w:szCs w:val="26"/>
                              </w:rPr>
                              <w:t>, в том числе мопеды и велосипеды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3727B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74" type="#_x0000_t202" style="width:523.2pt;height:4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" filled="f" stroked="f">
                <v:textbox inset="0,0,0,0">
                  <w:txbxContent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66" w:line="294" w:lineRule="auto"/>
                        <w:ind w:left="3939" w:right="1107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.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line="286" w:lineRule="auto"/>
                        <w:ind w:left="829" w:right="536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spacing w:val="-1"/>
                          <w:position w:val="1"/>
                          <w:sz w:val="26"/>
                          <w:szCs w:val="26"/>
                        </w:rPr>
                        <w:t>Около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подъезда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стоит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5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Стоящая    </w:t>
                      </w:r>
                      <w:r>
                        <w:rPr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машина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закрывает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полностью    </w:t>
                      </w:r>
                      <w:r>
                        <w:rPr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4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автомобиль.</w:t>
                      </w:r>
                      <w:r w:rsidRPr="005D2E24">
                        <w:rPr>
                          <w:color w:val="FF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В</w:t>
                      </w:r>
                      <w:r w:rsidRPr="005D2E24">
                        <w:rPr>
                          <w:color w:val="FF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чем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pacing w:val="14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ограничивает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частично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дороги.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нее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line="308" w:lineRule="exact"/>
                        <w:ind w:left="810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spacing w:val="-1"/>
                          <w:position w:val="1"/>
                          <w:sz w:val="26"/>
                          <w:szCs w:val="26"/>
                        </w:rPr>
                        <w:t>может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быть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опасность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2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не       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заметить        </w:t>
                      </w:r>
                      <w:r>
                        <w:rPr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приближающиеся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пешехода</w:t>
                      </w:r>
                      <w:proofErr w:type="gramEnd"/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spacing w:val="6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="005D2E24">
                        <w:rPr>
                          <w:spacing w:val="62"/>
                          <w:position w:val="1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>транспортные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средства</w:t>
                      </w:r>
                      <w:r w:rsidR="006E4E2D">
                        <w:rPr>
                          <w:sz w:val="26"/>
                          <w:szCs w:val="26"/>
                        </w:rPr>
                        <w:t>, в том числе мопеды и велосипеды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824" w:rsidRPr="00184824" w:rsidRDefault="00184824" w:rsidP="001848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4824" w:rsidRPr="00184824" w:rsidSect="00184824">
          <w:pgSz w:w="11910" w:h="16840"/>
          <w:pgMar w:top="0" w:right="280" w:bottom="0" w:left="940" w:header="720" w:footer="720" w:gutter="0"/>
          <w:cols w:space="720"/>
          <w:noEndnote/>
        </w:sectPr>
      </w:pPr>
    </w:p>
    <w:p w:rsidR="00184824" w:rsidRPr="00184824" w:rsidRDefault="00184824" w:rsidP="001848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82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644640" cy="3470275"/>
                <wp:effectExtent l="0" t="0" r="3810" b="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7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ind w:left="833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Почему</w:t>
                            </w:r>
                            <w:r w:rsidRPr="005D2E24">
                              <w:rPr>
                                <w:color w:val="FF0000"/>
                                <w:spacing w:val="-11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так</w:t>
                            </w:r>
                            <w:r w:rsidRPr="005D2E24">
                              <w:rPr>
                                <w:color w:val="FF0000"/>
                                <w:spacing w:val="-7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происходит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spacing w:val="47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его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небольшого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роста.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Поэтому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2E24">
                              <w:rPr>
                                <w:spacing w:val="-1"/>
                                <w:sz w:val="26"/>
                                <w:szCs w:val="26"/>
                              </w:rPr>
                              <w:t>перемещ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ении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46"/>
                              <w:ind w:left="833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и</w:t>
                            </w:r>
                            <w:r w:rsidRPr="005D2E24">
                              <w:rPr>
                                <w:color w:val="FF0000"/>
                                <w:spacing w:val="-5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как</w:t>
                            </w:r>
                            <w:r w:rsidRPr="005D2E24">
                              <w:rPr>
                                <w:color w:val="FF0000"/>
                                <w:spacing w:val="-5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этого</w:t>
                            </w:r>
                            <w:r w:rsidRPr="005D2E24">
                              <w:rPr>
                                <w:color w:val="FF0000"/>
                                <w:spacing w:val="-5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избежать?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pacing w:val="2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>двору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необходимо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2E24">
                              <w:rPr>
                                <w:sz w:val="26"/>
                                <w:szCs w:val="26"/>
                              </w:rPr>
                              <w:t>обращ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ать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внимание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на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66" w:line="294" w:lineRule="auto"/>
                              <w:ind w:left="3939" w:right="1107" w:firstLine="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такие</w:t>
                            </w:r>
                            <w:r>
                              <w:rPr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транспортные</w:t>
                            </w:r>
                            <w:r>
                              <w:rPr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средства</w:t>
                            </w:r>
                            <w:r>
                              <w:rPr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заблаговременно</w:t>
                            </w:r>
                            <w:r>
                              <w:rPr>
                                <w:spacing w:val="2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уходить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пути</w:t>
                            </w:r>
                            <w:r>
                              <w:rPr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их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движения,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обеспечивая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себе</w:t>
                            </w:r>
                            <w:r>
                              <w:rPr>
                                <w:spacing w:val="4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безопасность.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line="286" w:lineRule="auto"/>
                              <w:ind w:left="829" w:right="536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Около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подъезда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 xml:space="preserve">стоит 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spacing w:val="59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Стоящая    </w:t>
                            </w:r>
                            <w:r>
                              <w:rPr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машина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pacing w:val="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закрывает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полностью    </w:t>
                            </w:r>
                            <w:r>
                              <w:rPr>
                                <w:spacing w:val="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или</w:t>
                            </w:r>
                            <w:r>
                              <w:rPr>
                                <w:spacing w:val="4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автомобиль.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В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2"/>
                                <w:sz w:val="26"/>
                                <w:szCs w:val="26"/>
                              </w:rPr>
                              <w:t>чем</w:t>
                            </w:r>
                            <w:r>
                              <w:rPr>
                                <w:position w:val="2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spacing w:val="14"/>
                                <w:position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ограничивает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частично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обзор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дороги.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Из-за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нее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5" w:line="287" w:lineRule="auto"/>
                              <w:ind w:left="819" w:right="662" w:firstLine="4"/>
                              <w:rPr>
                                <w:sz w:val="26"/>
                                <w:szCs w:val="26"/>
                              </w:rPr>
                            </w:pPr>
                            <w:r w:rsidRPr="005D2E24">
                              <w:rPr>
                                <w:color w:val="FF0000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может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быть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опасность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2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spacing w:val="4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не        </w:t>
                            </w:r>
                            <w:r>
                              <w:rPr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заметить        </w:t>
                            </w:r>
                            <w:r>
                              <w:rPr>
                                <w:spacing w:val="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приближающиеся</w:t>
                            </w:r>
                            <w:r>
                              <w:rPr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для</w:t>
                            </w:r>
                            <w:r w:rsidRPr="005D2E24">
                              <w:rPr>
                                <w:color w:val="FF0000"/>
                                <w:spacing w:val="-3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2E24">
                              <w:rPr>
                                <w:color w:val="FF0000"/>
                                <w:position w:val="1"/>
                                <w:sz w:val="26"/>
                                <w:szCs w:val="26"/>
                              </w:rPr>
                              <w:t>пешехода?</w:t>
                            </w:r>
                            <w:r>
                              <w:rPr>
                                <w:position w:val="1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62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транспортные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средства,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числе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мопеды</w:t>
                            </w:r>
                            <w:r>
                              <w:rPr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  <w:p w:rsidR="00184824" w:rsidRDefault="00184824" w:rsidP="00184824">
                            <w:pPr>
                              <w:pStyle w:val="a3"/>
                              <w:kinsoku w:val="0"/>
                              <w:overflowPunct w:val="0"/>
                              <w:spacing w:before="12"/>
                              <w:ind w:right="121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велосипеды.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6" o:spid="_x0000_s1075" type="#_x0000_t202" style="width:523.2pt;height:2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evzAIAALo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" filled="f" stroked="f">
                <v:textbox inset="0,0,0,0">
                  <w:txbxContent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rPr>
                          <w:sz w:val="28"/>
                          <w:szCs w:val="28"/>
                        </w:rPr>
                      </w:pP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ind w:left="833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Почему</w:t>
                      </w:r>
                      <w:r w:rsidRPr="005D2E24">
                        <w:rPr>
                          <w:color w:val="FF0000"/>
                          <w:spacing w:val="-11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так</w:t>
                      </w:r>
                      <w:r w:rsidRPr="005D2E24">
                        <w:rPr>
                          <w:color w:val="FF0000"/>
                          <w:spacing w:val="-7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происходит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spacing w:val="47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его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небольшого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роста.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Поэтому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 w:rsidR="005D2E24">
                        <w:rPr>
                          <w:spacing w:val="-1"/>
                          <w:sz w:val="26"/>
                          <w:szCs w:val="26"/>
                        </w:rPr>
                        <w:t>перемещ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ении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46"/>
                        <w:ind w:left="833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и</w:t>
                      </w:r>
                      <w:r w:rsidRPr="005D2E24">
                        <w:rPr>
                          <w:color w:val="FF0000"/>
                          <w:spacing w:val="-5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как</w:t>
                      </w:r>
                      <w:r w:rsidRPr="005D2E24">
                        <w:rPr>
                          <w:color w:val="FF0000"/>
                          <w:spacing w:val="-5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этого</w:t>
                      </w:r>
                      <w:r w:rsidRPr="005D2E24">
                        <w:rPr>
                          <w:color w:val="FF0000"/>
                          <w:spacing w:val="-5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избежать?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    </w:t>
                      </w:r>
                      <w:r>
                        <w:rPr>
                          <w:spacing w:val="2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>двору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необходимо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5D2E24">
                        <w:rPr>
                          <w:sz w:val="26"/>
                          <w:szCs w:val="26"/>
                        </w:rPr>
                        <w:t>обращ</w:t>
                      </w:r>
                      <w:r>
                        <w:rPr>
                          <w:sz w:val="26"/>
                          <w:szCs w:val="26"/>
                        </w:rPr>
                        <w:t>ать</w:t>
                      </w:r>
                      <w:r>
                        <w:rPr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внимание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на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66" w:line="294" w:lineRule="auto"/>
                        <w:ind w:left="3939" w:right="1107" w:firstLine="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1"/>
                          <w:sz w:val="26"/>
                          <w:szCs w:val="26"/>
                        </w:rPr>
                        <w:t>такие</w:t>
                      </w:r>
                      <w:r>
                        <w:rPr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транспортные</w:t>
                      </w:r>
                      <w:r>
                        <w:rPr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средства</w:t>
                      </w:r>
                      <w:r>
                        <w:rPr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заблаговременно</w:t>
                      </w:r>
                      <w:r>
                        <w:rPr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уходить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пути</w:t>
                      </w:r>
                      <w:r>
                        <w:rPr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их</w:t>
                      </w:r>
                      <w:r>
                        <w:rPr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движения,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обеспечивая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себе</w:t>
                      </w:r>
                      <w:r>
                        <w:rPr>
                          <w:spacing w:val="4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безопасность.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line="286" w:lineRule="auto"/>
                        <w:ind w:left="829" w:right="536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spacing w:val="-1"/>
                          <w:position w:val="1"/>
                          <w:sz w:val="26"/>
                          <w:szCs w:val="26"/>
                        </w:rPr>
                        <w:t>Около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подъезда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 xml:space="preserve">стоит 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spacing w:val="59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Стоящая    </w:t>
                      </w:r>
                      <w:r>
                        <w:rPr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машина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закрывает</w:t>
                      </w: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полностью    </w:t>
                      </w:r>
                      <w:r>
                        <w:rPr>
                          <w:spacing w:val="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или</w:t>
                      </w:r>
                      <w:r>
                        <w:rPr>
                          <w:spacing w:val="4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автомобиль.</w:t>
                      </w:r>
                      <w:r w:rsidRPr="005D2E24">
                        <w:rPr>
                          <w:color w:val="FF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В</w:t>
                      </w:r>
                      <w:r w:rsidRPr="005D2E24">
                        <w:rPr>
                          <w:color w:val="FF0000"/>
                          <w:spacing w:val="-3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2"/>
                          <w:sz w:val="26"/>
                          <w:szCs w:val="26"/>
                        </w:rPr>
                        <w:t>чем</w:t>
                      </w:r>
                      <w:r>
                        <w:rPr>
                          <w:position w:val="2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spacing w:val="14"/>
                          <w:position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ограничивает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частично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обзор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дороги.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Из-за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нее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5" w:line="287" w:lineRule="auto"/>
                        <w:ind w:left="819" w:right="662" w:firstLine="4"/>
                        <w:rPr>
                          <w:sz w:val="26"/>
                          <w:szCs w:val="26"/>
                        </w:rPr>
                      </w:pPr>
                      <w:r w:rsidRPr="005D2E24">
                        <w:rPr>
                          <w:color w:val="FF0000"/>
                          <w:spacing w:val="-1"/>
                          <w:position w:val="1"/>
                          <w:sz w:val="26"/>
                          <w:szCs w:val="26"/>
                        </w:rPr>
                        <w:t>может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быть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опасность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2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1"/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spacing w:val="4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не        </w:t>
                      </w:r>
                      <w:r>
                        <w:rPr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заметить        </w:t>
                      </w:r>
                      <w:r>
                        <w:rPr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приближающиеся</w:t>
                      </w:r>
                      <w:r>
                        <w:rPr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для</w:t>
                      </w:r>
                      <w:r w:rsidRPr="005D2E24">
                        <w:rPr>
                          <w:color w:val="FF0000"/>
                          <w:spacing w:val="-3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 w:rsidRPr="005D2E24">
                        <w:rPr>
                          <w:color w:val="FF0000"/>
                          <w:position w:val="1"/>
                          <w:sz w:val="26"/>
                          <w:szCs w:val="26"/>
                        </w:rPr>
                        <w:t>пешехода?</w:t>
                      </w:r>
                      <w:r>
                        <w:rPr>
                          <w:position w:val="1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spacing w:val="62"/>
                          <w:position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транспортные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средства,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том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числе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мопеды</w:t>
                      </w:r>
                      <w:r>
                        <w:rPr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и</w:t>
                      </w:r>
                    </w:p>
                    <w:p w:rsidR="00184824" w:rsidRDefault="00184824" w:rsidP="00184824">
                      <w:pPr>
                        <w:pStyle w:val="a3"/>
                        <w:kinsoku w:val="0"/>
                        <w:overflowPunct w:val="0"/>
                        <w:spacing w:before="12"/>
                        <w:ind w:right="1214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велосипеды.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4824" w:rsidRPr="00184824" w:rsidRDefault="00184824" w:rsidP="0018482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7"/>
        <w:rPr>
          <w:rFonts w:ascii="Times New Roman" w:hAnsi="Times New Roman" w:cs="Times New Roman"/>
          <w:sz w:val="20"/>
          <w:szCs w:val="20"/>
        </w:rPr>
      </w:pPr>
      <w:r w:rsidRPr="0018482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644640" cy="3470275"/>
                <wp:effectExtent l="0" t="0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470275"/>
                          <a:chOff x="0" y="0"/>
                          <a:chExt cx="10464" cy="5465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3" y="1322"/>
                            <a:ext cx="3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447925" cy="200025"/>
                                    <wp:effectExtent l="0" t="0" r="0" b="0"/>
                                    <wp:docPr id="123" name="Рисунок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7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3" y="1682"/>
                            <a:ext cx="3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190750" cy="200025"/>
                                    <wp:effectExtent l="0" t="0" r="0" b="0"/>
                                    <wp:docPr id="124" name="Рисунок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53" y="1342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33850" cy="200025"/>
                                    <wp:effectExtent l="0" t="0" r="0" b="0"/>
                                    <wp:docPr id="125" name="Рисунок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3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49" y="1706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33850" cy="200025"/>
                                    <wp:effectExtent l="0" t="0" r="0" b="0"/>
                                    <wp:docPr id="126" name="Рисунок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3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44" y="2071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33850" cy="200025"/>
                                    <wp:effectExtent l="0" t="0" r="0" b="0"/>
                                    <wp:docPr id="127" name="Рисунок 1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338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39" y="2436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43375" cy="200025"/>
                                    <wp:effectExtent l="0" t="0" r="0" b="0"/>
                                    <wp:docPr id="128" name="Рисунок 1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6" y="2806"/>
                            <a:ext cx="21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362075" cy="200025"/>
                                    <wp:effectExtent l="0" t="0" r="0" b="0"/>
                                    <wp:docPr id="129" name="Рисунок 1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9" y="3420"/>
                            <a:ext cx="3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66950" cy="200025"/>
                                    <wp:effectExtent l="0" t="0" r="0" b="0"/>
                                    <wp:docPr id="130" name="Рисунок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6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9" y="3799"/>
                            <a:ext cx="30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24050" cy="200025"/>
                                    <wp:effectExtent l="0" t="0" r="0" b="0"/>
                                    <wp:docPr id="131" name="Рисунок 1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4" y="4174"/>
                            <a:ext cx="3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05050" cy="200025"/>
                                    <wp:effectExtent l="0" t="0" r="0" b="0"/>
                                    <wp:docPr id="132" name="Рисунок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50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" y="4543"/>
                            <a:ext cx="2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76375" cy="200025"/>
                                    <wp:effectExtent l="0" t="0" r="0" b="0"/>
                                    <wp:docPr id="133" name="Рисунок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6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939" y="3434"/>
                            <a:ext cx="14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23925" cy="200025"/>
                                    <wp:effectExtent l="0" t="0" r="0" b="0"/>
                                    <wp:docPr id="134" name="Рисунок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59" y="3434"/>
                            <a:ext cx="1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47725" cy="200025"/>
                                    <wp:effectExtent l="0" t="0" r="0" b="0"/>
                                    <wp:docPr id="135" name="Рисунок 1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459" y="3434"/>
                            <a:ext cx="1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076325" cy="200025"/>
                                    <wp:effectExtent l="0" t="0" r="0" b="0"/>
                                    <wp:docPr id="136" name="Рисунок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37" y="3434"/>
                            <a:ext cx="18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52525" cy="200025"/>
                                    <wp:effectExtent l="0" t="0" r="0" b="0"/>
                                    <wp:docPr id="137" name="Рисунок 1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17" y="3434"/>
                            <a:ext cx="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9100" cy="200025"/>
                                    <wp:effectExtent l="0" t="0" r="0" b="0"/>
                                    <wp:docPr id="138" name="Рисунок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939" y="3814"/>
                            <a:ext cx="6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43375" cy="200025"/>
                                    <wp:effectExtent l="0" t="0" r="0" b="0"/>
                                    <wp:docPr id="139" name="Рисунок 1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71" y="4188"/>
                            <a:ext cx="1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33450" cy="200025"/>
                                    <wp:effectExtent l="0" t="0" r="0" b="0"/>
                                    <wp:docPr id="140" name="Рисунок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34" y="4188"/>
                            <a:ext cx="1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23900" cy="200025"/>
                                    <wp:effectExtent l="0" t="0" r="0" b="0"/>
                                    <wp:docPr id="141" name="Рисунок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17" y="4188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0" cy="200025"/>
                                    <wp:effectExtent l="0" t="0" r="0" b="0"/>
                                    <wp:docPr id="142" name="Рисунок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813" y="4188"/>
                            <a:ext cx="26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85925" cy="200025"/>
                                    <wp:effectExtent l="0" t="0" r="0" b="0"/>
                                    <wp:docPr id="143" name="Рисунок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29" y="4558"/>
                            <a:ext cx="6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143375" cy="200025"/>
                                    <wp:effectExtent l="0" t="0" r="0" b="0"/>
                                    <wp:docPr id="144" name="Рисунок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33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34" y="4927"/>
                            <a:ext cx="19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200025"/>
                                    <wp:effectExtent l="0" t="0" r="0" b="0"/>
                                    <wp:docPr id="145" name="Рисунок 1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0" cy="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24" w:rsidRDefault="00184824" w:rsidP="00184824">
                              <w:pPr>
                                <w:spacing w:line="5460" w:lineRule="atLeast"/>
                              </w:pPr>
                            </w:p>
                            <w:p w:rsidR="00184824" w:rsidRDefault="00184824" w:rsidP="0018482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76" style="width:523.2pt;height:273.25pt;mso-position-horizontal-relative:char;mso-position-vertical-relative:line" coordsize="10464,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">
                <v:rect id="Rectangle 52" o:spid="_x0000_s1077" style="position:absolute;left:833;top:1322;width:3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47925" cy="200025"/>
                              <wp:effectExtent l="0" t="0" r="0" b="0"/>
                              <wp:docPr id="123" name="Рисунок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3" o:spid="_x0000_s1078" style="position:absolute;left:833;top:1682;width:3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90750" cy="200025"/>
                              <wp:effectExtent l="0" t="0" r="0" b="0"/>
                              <wp:docPr id="124" name="Рисунок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4" o:spid="_x0000_s1079" style="position:absolute;left:3953;top:1342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33850" cy="200025"/>
                              <wp:effectExtent l="0" t="0" r="0" b="0"/>
                              <wp:docPr id="125" name="Рисунок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5" o:spid="_x0000_s1080" style="position:absolute;left:3949;top:1706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33850" cy="200025"/>
                              <wp:effectExtent l="0" t="0" r="0" b="0"/>
                              <wp:docPr id="126" name="Рисунок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6" o:spid="_x0000_s1081" style="position:absolute;left:3944;top:2071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33850" cy="200025"/>
                              <wp:effectExtent l="0" t="0" r="0" b="0"/>
                              <wp:docPr id="127" name="Рисунок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7" o:spid="_x0000_s1082" style="position:absolute;left:3939;top:2436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43375" cy="200025"/>
                              <wp:effectExtent l="0" t="0" r="0" b="0"/>
                              <wp:docPr id="128" name="Рисунок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8" o:spid="_x0000_s1083" style="position:absolute;left:3946;top:2806;width:21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62075" cy="200025"/>
                              <wp:effectExtent l="0" t="0" r="0" b="0"/>
                              <wp:docPr id="129" name="Рисунок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9" o:spid="_x0000_s1084" style="position:absolute;left:829;top:3420;width:3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66950" cy="200025"/>
                              <wp:effectExtent l="0" t="0" r="0" b="0"/>
                              <wp:docPr id="130" name="Рисунок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6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0" o:spid="_x0000_s1085" style="position:absolute;left:829;top:3799;width:30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24050" cy="200025"/>
                              <wp:effectExtent l="0" t="0" r="0" b="0"/>
                              <wp:docPr id="131" name="Рисунок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1" o:spid="_x0000_s1086" style="position:absolute;left:824;top:4174;width:3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05050" cy="200025"/>
                              <wp:effectExtent l="0" t="0" r="0" b="0"/>
                              <wp:docPr id="132" name="Рисунок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2" o:spid="_x0000_s1087" style="position:absolute;left:819;top:4543;width:2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76375" cy="200025"/>
                              <wp:effectExtent l="0" t="0" r="0" b="0"/>
                              <wp:docPr id="133" name="Рисунок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6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3" o:spid="_x0000_s1088" style="position:absolute;left:3939;top:3434;width:14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23925" cy="200025"/>
                              <wp:effectExtent l="0" t="0" r="0" b="0"/>
                              <wp:docPr id="134" name="Рисунок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4" o:spid="_x0000_s1089" style="position:absolute;left:5259;top:3434;width:13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200025"/>
                              <wp:effectExtent l="0" t="0" r="0" b="0"/>
                              <wp:docPr id="135" name="Рисунок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5" o:spid="_x0000_s1090" style="position:absolute;left:6459;top:3434;width:17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76325" cy="200025"/>
                              <wp:effectExtent l="0" t="0" r="0" b="0"/>
                              <wp:docPr id="136" name="Рисунок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6" o:spid="_x0000_s1091" style="position:absolute;left:7937;top:3434;width:18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52525" cy="200025"/>
                              <wp:effectExtent l="0" t="0" r="0" b="0"/>
                              <wp:docPr id="137" name="Рисунок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7" o:spid="_x0000_s1092" style="position:absolute;left:9517;top:3434;width: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9100" cy="200025"/>
                              <wp:effectExtent l="0" t="0" r="0" b="0"/>
                              <wp:docPr id="138" name="Рисунок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8" o:spid="_x0000_s1093" style="position:absolute;left:3939;top:3814;width:6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43375" cy="200025"/>
                              <wp:effectExtent l="0" t="0" r="0" b="0"/>
                              <wp:docPr id="139" name="Рисунок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9" o:spid="_x0000_s1094" style="position:absolute;left:6171;top:4188;width:1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200025"/>
                              <wp:effectExtent l="0" t="0" r="0" b="0"/>
                              <wp:docPr id="140" name="Рисунок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0" o:spid="_x0000_s1095" style="position:absolute;left:3934;top:4188;width:1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23900" cy="200025"/>
                              <wp:effectExtent l="0" t="0" r="0" b="0"/>
                              <wp:docPr id="141" name="Рисунок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1" o:spid="_x0000_s1096" style="position:absolute;left:5317;top:4188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5750" cy="200025"/>
                              <wp:effectExtent l="0" t="0" r="0" b="0"/>
                              <wp:docPr id="142" name="Рисунок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2" o:spid="_x0000_s1097" style="position:absolute;left:7813;top:4188;width:26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85925" cy="200025"/>
                              <wp:effectExtent l="0" t="0" r="0" b="0"/>
                              <wp:docPr id="143" name="Рисунок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3" o:spid="_x0000_s1098" style="position:absolute;left:3929;top:4558;width:6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43375" cy="200025"/>
                              <wp:effectExtent l="0" t="0" r="0" b="0"/>
                              <wp:docPr id="144" name="Рисунок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33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4" o:spid="_x0000_s1099" style="position:absolute;left:3934;top:4927;width:19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28725" cy="200025"/>
                              <wp:effectExtent l="0" t="0" r="0" b="0"/>
                              <wp:docPr id="145" name="Рисунок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5" o:spid="_x0000_s1100" style="position:absolute;width:10460;height:5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84824" w:rsidRDefault="00184824" w:rsidP="00184824">
                        <w:pPr>
                          <w:spacing w:line="5460" w:lineRule="atLeast"/>
                        </w:pPr>
                      </w:p>
                      <w:p w:rsidR="00184824" w:rsidRDefault="00184824" w:rsidP="0018482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4824" w:rsidRDefault="00184824"/>
    <w:sectPr w:rsidR="0018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4"/>
    <w:rsid w:val="00184824"/>
    <w:rsid w:val="005D2E24"/>
    <w:rsid w:val="006E4E2D"/>
    <w:rsid w:val="007D47BD"/>
    <w:rsid w:val="008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6C7F-6938-4FB2-B502-9C8E2E7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3</cp:revision>
  <dcterms:created xsi:type="dcterms:W3CDTF">2019-12-19T09:23:00Z</dcterms:created>
  <dcterms:modified xsi:type="dcterms:W3CDTF">2019-12-19T15:01:00Z</dcterms:modified>
</cp:coreProperties>
</file>